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1" w:type="dxa"/>
        <w:jc w:val="center"/>
        <w:tblInd w:w="-513" w:type="dxa"/>
        <w:tblLook w:val="04A0" w:firstRow="1" w:lastRow="0" w:firstColumn="1" w:lastColumn="0" w:noHBand="0" w:noVBand="1"/>
      </w:tblPr>
      <w:tblGrid>
        <w:gridCol w:w="9"/>
        <w:gridCol w:w="162"/>
        <w:gridCol w:w="9189"/>
        <w:gridCol w:w="9"/>
        <w:gridCol w:w="162"/>
      </w:tblGrid>
      <w:tr w:rsidR="00A218B6" w:rsidRPr="00AC1B40" w14:paraId="6CEB760A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  <w:shd w:val="clear" w:color="auto" w:fill="BFBFBF" w:themeFill="background1" w:themeFillShade="BF"/>
          </w:tcPr>
          <w:p w14:paraId="107BB2F6" w14:textId="77777777" w:rsidR="00A218B6" w:rsidRPr="00AC1B40" w:rsidRDefault="004A3BDC" w:rsidP="00AC1B40">
            <w:pPr>
              <w:jc w:val="center"/>
              <w:rPr>
                <w:rFonts w:ascii="Times" w:hAnsi="Times"/>
              </w:rPr>
            </w:pPr>
            <w:r w:rsidRPr="00AC1B40">
              <w:rPr>
                <w:rFonts w:ascii="Times" w:hAnsi="Times"/>
              </w:rPr>
              <w:t>ESK 1</w:t>
            </w:r>
          </w:p>
          <w:p w14:paraId="748D5464" w14:textId="77777777" w:rsidR="00A218B6" w:rsidRPr="00AC1B40" w:rsidRDefault="00D0222E" w:rsidP="00AC1B40">
            <w:pPr>
              <w:pStyle w:val="CalcProblem"/>
              <w:tabs>
                <w:tab w:val="left" w:pos="2720"/>
                <w:tab w:val="center" w:pos="4878"/>
              </w:tabs>
              <w:ind w:left="0" w:firstLine="0"/>
              <w:jc w:val="center"/>
              <w:rPr>
                <w:b/>
              </w:rPr>
            </w:pPr>
            <w:r w:rsidRPr="00AC1B40">
              <w:t>Conversions</w:t>
            </w:r>
            <w:r w:rsidR="004A3BDC" w:rsidRPr="00AC1B40">
              <w:t xml:space="preserve"> and Measurement</w:t>
            </w:r>
          </w:p>
        </w:tc>
      </w:tr>
      <w:tr w:rsidR="00A218B6" w:rsidRPr="00AC1B40" w14:paraId="33EBE850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201C4543" w14:textId="77777777" w:rsidR="00A218B6" w:rsidRPr="00AC1B40" w:rsidRDefault="00A218B6" w:rsidP="00AC1B40">
            <w:pPr>
              <w:pStyle w:val="CalcProblem"/>
              <w:ind w:left="0" w:firstLine="0"/>
              <w:rPr>
                <w:u w:val="single"/>
              </w:rPr>
            </w:pPr>
          </w:p>
          <w:p w14:paraId="7799D6E8" w14:textId="77777777" w:rsidR="004A3BDC" w:rsidRPr="00AC1B40" w:rsidRDefault="004A3BDC" w:rsidP="00AC1B40">
            <w:pPr>
              <w:pStyle w:val="CalcProblem"/>
              <w:ind w:left="0" w:firstLine="0"/>
              <w:rPr>
                <w:rFonts w:cs="Times New Roman"/>
              </w:rPr>
            </w:pPr>
            <w:r w:rsidRPr="00AC1B40">
              <w:rPr>
                <w:rFonts w:cs="Times New Roman"/>
              </w:rPr>
              <w:t>Mike rides his motorcycle 51 miles in 3/4 hour. What is his average speed in miles per hour? Convert this speed to meters/second.</w:t>
            </w:r>
          </w:p>
          <w:p w14:paraId="63D66BA1" w14:textId="77777777" w:rsidR="00A218B6" w:rsidRPr="00AC1B40" w:rsidRDefault="00A218B6" w:rsidP="00AC1B40">
            <w:pPr>
              <w:pStyle w:val="CalcProblem"/>
              <w:ind w:left="0" w:firstLine="0"/>
            </w:pPr>
          </w:p>
        </w:tc>
      </w:tr>
      <w:tr w:rsidR="00A218B6" w:rsidRPr="00AC1B40" w14:paraId="4A7CA9F2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7C3C2352" w14:textId="77777777" w:rsidR="004A3BDC" w:rsidRPr="00AC1B40" w:rsidRDefault="004A3BDC" w:rsidP="00AC1B40">
            <w:pPr>
              <w:rPr>
                <w:rFonts w:ascii="Times" w:hAnsi="Times" w:cs="Times New Roman"/>
                <w:color w:val="2A2A2A"/>
              </w:rPr>
            </w:pPr>
          </w:p>
          <w:p w14:paraId="2A23EDF6" w14:textId="77777777" w:rsidR="004A3BDC" w:rsidRPr="00AC1B40" w:rsidRDefault="004A3BDC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color w:val="2A2A2A"/>
              </w:rPr>
              <w:t>How many miles will a car travel if it is going 45 miles/hour for 1.5 hours? How many meters will you have left if you need to drive 200 miles?</w:t>
            </w:r>
          </w:p>
          <w:p w14:paraId="3F6CC2DF" w14:textId="77777777" w:rsidR="00A218B6" w:rsidRPr="00AC1B40" w:rsidRDefault="00A218B6" w:rsidP="00AC1B40">
            <w:pPr>
              <w:pStyle w:val="CalcProblem"/>
              <w:ind w:left="0" w:firstLine="0"/>
            </w:pPr>
          </w:p>
        </w:tc>
      </w:tr>
      <w:tr w:rsidR="00A218B6" w:rsidRPr="00AC1B40" w14:paraId="1FEB1CBA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2B9086F3" w14:textId="77777777" w:rsidR="00AC1B40" w:rsidRDefault="00AC1B40" w:rsidP="00AC1B40">
            <w:pPr>
              <w:rPr>
                <w:rFonts w:ascii="Times" w:hAnsi="Times" w:cs="Times New Roman"/>
                <w:bCs/>
              </w:rPr>
            </w:pPr>
          </w:p>
          <w:p w14:paraId="6295F08B" w14:textId="77777777" w:rsidR="00A218B6" w:rsidRPr="00AC1B40" w:rsidRDefault="00A218B6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bCs/>
              </w:rPr>
              <w:t xml:space="preserve">Lauren was training for a marathon and ran a total of 120 kilometers in one week.  </w:t>
            </w:r>
            <w:r w:rsidRPr="00AC1B40">
              <w:rPr>
                <w:rFonts w:ascii="Times" w:hAnsi="Times" w:cs="Times New Roman"/>
                <w:bCs/>
              </w:rPr>
              <w:br/>
              <w:t xml:space="preserve">How many meters did she run?  </w:t>
            </w:r>
            <w:r w:rsidRPr="00AC1B40">
              <w:rPr>
                <w:rFonts w:ascii="Times" w:hAnsi="Times" w:cs="Times New Roman"/>
                <w:bCs/>
              </w:rPr>
              <w:br/>
            </w:r>
            <w:r w:rsidR="001826DE" w:rsidRPr="00AC1B40">
              <w:rPr>
                <w:rFonts w:ascii="Times" w:hAnsi="Times" w:cs="Times New Roman"/>
                <w:bCs/>
              </w:rPr>
              <w:t>If she can run 8 miles/hour how long did she run for each day?</w:t>
            </w:r>
          </w:p>
          <w:p w14:paraId="2D39DD4A" w14:textId="77777777" w:rsidR="00A218B6" w:rsidRPr="00AC1B40" w:rsidRDefault="00A218B6" w:rsidP="00AC1B40">
            <w:pPr>
              <w:pStyle w:val="CalcProblem"/>
              <w:tabs>
                <w:tab w:val="left" w:pos="1170"/>
              </w:tabs>
              <w:ind w:left="0" w:firstLine="0"/>
            </w:pPr>
            <w:r w:rsidRPr="00AC1B40">
              <w:rPr>
                <w:bCs/>
                <w:vanish/>
              </w:rPr>
              <w:t xml:space="preserve">3. </w:t>
            </w:r>
            <w:r w:rsidRPr="00AC1B40">
              <w:rPr>
                <w:rFonts w:cs="Times New Roman"/>
              </w:rPr>
              <w:tab/>
            </w:r>
          </w:p>
        </w:tc>
      </w:tr>
      <w:tr w:rsidR="00A218B6" w:rsidRPr="00AC1B40" w14:paraId="3A1249EF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19B9D1EE" w14:textId="77777777" w:rsidR="00AC1B40" w:rsidRDefault="00AC1B40" w:rsidP="00AC1B40">
            <w:pPr>
              <w:pStyle w:val="CalcProblem"/>
              <w:ind w:left="0" w:firstLine="0"/>
              <w:rPr>
                <w:rFonts w:cs="Times New Roman"/>
                <w:bCs/>
              </w:rPr>
            </w:pPr>
          </w:p>
          <w:p w14:paraId="08B76072" w14:textId="77777777" w:rsidR="00A218B6" w:rsidRPr="00AC1B40" w:rsidRDefault="00A218B6" w:rsidP="00AC1B40">
            <w:pPr>
              <w:pStyle w:val="CalcProblem"/>
              <w:ind w:left="0" w:firstLine="0"/>
              <w:rPr>
                <w:rFonts w:cs="Times New Roman"/>
                <w:bCs/>
              </w:rPr>
            </w:pPr>
            <w:r w:rsidRPr="00AC1B40">
              <w:rPr>
                <w:rFonts w:cs="Times New Roman"/>
                <w:bCs/>
              </w:rPr>
              <w:t xml:space="preserve">A swimming pool is 50 meters long.  Each day a swimmer swam a total of 75 lengths of the pool for practice.  </w:t>
            </w:r>
            <w:r w:rsidR="001826DE" w:rsidRPr="00AC1B40">
              <w:rPr>
                <w:rFonts w:cs="Times New Roman"/>
                <w:bCs/>
              </w:rPr>
              <w:t xml:space="preserve">If her practice is 1 hour long, on average, how fast was she swimming? </w:t>
            </w:r>
            <w:r w:rsidRPr="00AC1B40">
              <w:rPr>
                <w:rFonts w:cs="Times New Roman"/>
                <w:bCs/>
              </w:rPr>
              <w:t xml:space="preserve">How many kilometers did he swim over a </w:t>
            </w:r>
            <w:proofErr w:type="gramStart"/>
            <w:r w:rsidRPr="00AC1B40">
              <w:rPr>
                <w:rFonts w:cs="Times New Roman"/>
                <w:bCs/>
              </w:rPr>
              <w:t>15 day</w:t>
            </w:r>
            <w:proofErr w:type="gramEnd"/>
            <w:r w:rsidRPr="00AC1B40">
              <w:rPr>
                <w:rFonts w:cs="Times New Roman"/>
                <w:bCs/>
              </w:rPr>
              <w:t xml:space="preserve"> period?</w:t>
            </w:r>
          </w:p>
          <w:p w14:paraId="7DFBA5BD" w14:textId="77777777" w:rsidR="00A218B6" w:rsidRPr="00AC1B40" w:rsidRDefault="00A218B6" w:rsidP="00AC1B40">
            <w:pPr>
              <w:pStyle w:val="CalcProblem"/>
              <w:ind w:left="0" w:firstLine="0"/>
            </w:pPr>
          </w:p>
        </w:tc>
      </w:tr>
      <w:tr w:rsidR="00A218B6" w:rsidRPr="00AC1B40" w14:paraId="2FAC4006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6AAB1C7B" w14:textId="77777777" w:rsidR="00AC1B40" w:rsidRDefault="00AC1B40" w:rsidP="00AC1B40">
            <w:pPr>
              <w:rPr>
                <w:rFonts w:ascii="Times" w:hAnsi="Times" w:cs="Times New Roman"/>
              </w:rPr>
            </w:pPr>
          </w:p>
          <w:p w14:paraId="41707F8A" w14:textId="77777777" w:rsidR="00A218B6" w:rsidRPr="00AC1B40" w:rsidRDefault="001826DE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</w:rPr>
              <w:t>John rode 7.5</w:t>
            </w:r>
            <w:r w:rsidR="00A218B6" w:rsidRPr="00AC1B40">
              <w:rPr>
                <w:rFonts w:ascii="Times" w:hAnsi="Times" w:cs="Times New Roman"/>
              </w:rPr>
              <w:t xml:space="preserve"> kilometers on his bike. His sister Sally rode </w:t>
            </w:r>
            <w:r w:rsidRPr="00AC1B40">
              <w:rPr>
                <w:rFonts w:ascii="Times" w:hAnsi="Times" w:cs="Times New Roman"/>
              </w:rPr>
              <w:t>for 1.5 hours at 2 m/s</w:t>
            </w:r>
          </w:p>
          <w:p w14:paraId="13D99758" w14:textId="77777777" w:rsidR="00A218B6" w:rsidRPr="00AC1B40" w:rsidRDefault="00A218B6" w:rsidP="00AC1B40">
            <w:pPr>
              <w:rPr>
                <w:rFonts w:ascii="Times" w:hAnsi="Times" w:cs="Times New Roman"/>
              </w:rPr>
            </w:pPr>
            <w:proofErr w:type="gramStart"/>
            <w:r w:rsidRPr="00AC1B40">
              <w:rPr>
                <w:rFonts w:ascii="Times" w:hAnsi="Times" w:cs="Times New Roman"/>
              </w:rPr>
              <w:t>on</w:t>
            </w:r>
            <w:proofErr w:type="gramEnd"/>
            <w:r w:rsidRPr="00AC1B40">
              <w:rPr>
                <w:rFonts w:ascii="Times" w:hAnsi="Times" w:cs="Times New Roman"/>
              </w:rPr>
              <w:t xml:space="preserve"> her bike. Who rode the farthest and how much farther did they ride (answer in km)?</w:t>
            </w:r>
          </w:p>
          <w:p w14:paraId="1D8FC604" w14:textId="77777777" w:rsidR="00A218B6" w:rsidRPr="00AC1B40" w:rsidRDefault="00A218B6" w:rsidP="00AC1B40">
            <w:pPr>
              <w:pStyle w:val="CalcProblem"/>
              <w:ind w:left="0" w:firstLine="0"/>
            </w:pPr>
          </w:p>
        </w:tc>
      </w:tr>
      <w:tr w:rsidR="00A218B6" w:rsidRPr="00AC1B40" w14:paraId="20497ADF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7E210556" w14:textId="77777777" w:rsidR="001826DE" w:rsidRPr="00AC1B40" w:rsidRDefault="001826DE" w:rsidP="00AC1B40">
            <w:pPr>
              <w:rPr>
                <w:rFonts w:ascii="Times" w:hAnsi="Times" w:cs="Times New Roman"/>
                <w:color w:val="2A2A2A"/>
              </w:rPr>
            </w:pPr>
          </w:p>
          <w:p w14:paraId="53D6A84E" w14:textId="77777777" w:rsidR="001826DE" w:rsidRPr="00AC1B40" w:rsidRDefault="001826DE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color w:val="2A2A2A"/>
              </w:rPr>
              <w:t>How far can you run in 45 minutes if you run at 1.5 meters/second?</w:t>
            </w:r>
          </w:p>
          <w:p w14:paraId="6D03A01C" w14:textId="77777777" w:rsidR="00A218B6" w:rsidRPr="00AC1B40" w:rsidRDefault="00A218B6" w:rsidP="00AC1B40">
            <w:pPr>
              <w:pStyle w:val="BalloonText"/>
              <w:tabs>
                <w:tab w:val="left" w:pos="1800"/>
              </w:tabs>
              <w:rPr>
                <w:rFonts w:ascii="Times" w:hAnsi="Times" w:cs="Times"/>
                <w:bCs/>
                <w:vanish/>
                <w:sz w:val="24"/>
              </w:rPr>
            </w:pPr>
          </w:p>
          <w:p w14:paraId="3F2241F7" w14:textId="77777777" w:rsidR="00A218B6" w:rsidRPr="00AC1B40" w:rsidRDefault="00A218B6" w:rsidP="00AC1B40">
            <w:pPr>
              <w:pStyle w:val="CalcProblem"/>
              <w:ind w:left="0" w:firstLine="0"/>
            </w:pPr>
          </w:p>
        </w:tc>
      </w:tr>
      <w:tr w:rsidR="00A218B6" w:rsidRPr="00AC1B40" w14:paraId="72657B5E" w14:textId="77777777" w:rsidTr="00AC1B40">
        <w:trPr>
          <w:gridBefore w:val="1"/>
          <w:gridAfter w:val="1"/>
          <w:wBefore w:w="9" w:type="dxa"/>
          <w:wAfter w:w="162" w:type="dxa"/>
          <w:jc w:val="center"/>
        </w:trPr>
        <w:tc>
          <w:tcPr>
            <w:tcW w:w="9360" w:type="dxa"/>
            <w:gridSpan w:val="3"/>
          </w:tcPr>
          <w:p w14:paraId="3DFB8432" w14:textId="77777777" w:rsidR="001826DE" w:rsidRPr="00AC1B40" w:rsidRDefault="001826DE" w:rsidP="00AC1B40">
            <w:pPr>
              <w:pStyle w:val="CalcProblem"/>
              <w:ind w:left="0" w:firstLine="0"/>
              <w:rPr>
                <w:rFonts w:cs="Times New Roman"/>
                <w:color w:val="2A2A2A"/>
              </w:rPr>
            </w:pPr>
          </w:p>
          <w:p w14:paraId="750B3B11" w14:textId="77777777" w:rsidR="00A218B6" w:rsidRPr="00AC1B40" w:rsidRDefault="001826DE" w:rsidP="00AC1B40">
            <w:pPr>
              <w:pStyle w:val="CalcProblem"/>
              <w:ind w:left="0" w:firstLine="0"/>
              <w:rPr>
                <w:rFonts w:cs="Times New Roman"/>
                <w:color w:val="2A2A2A"/>
              </w:rPr>
            </w:pPr>
            <w:r w:rsidRPr="00AC1B40">
              <w:rPr>
                <w:rFonts w:cs="Times New Roman"/>
                <w:color w:val="2A2A2A"/>
              </w:rPr>
              <w:t>How long will it take to drive 50 miles if you are driving at 15 meters/second?</w:t>
            </w:r>
          </w:p>
          <w:p w14:paraId="4AE5F143" w14:textId="77777777" w:rsidR="001826DE" w:rsidRPr="00AC1B40" w:rsidRDefault="001826DE" w:rsidP="00AC1B40">
            <w:pPr>
              <w:pStyle w:val="CalcProblem"/>
              <w:ind w:left="0" w:firstLine="0"/>
            </w:pPr>
          </w:p>
        </w:tc>
      </w:tr>
      <w:tr w:rsidR="00A218B6" w:rsidRPr="00AC1B40" w14:paraId="040EBCD2" w14:textId="77777777" w:rsidTr="00AC1B40">
        <w:trPr>
          <w:gridBefore w:val="1"/>
          <w:gridAfter w:val="1"/>
          <w:wBefore w:w="9" w:type="dxa"/>
          <w:wAfter w:w="162" w:type="dxa"/>
          <w:trHeight w:val="656"/>
          <w:jc w:val="center"/>
        </w:trPr>
        <w:tc>
          <w:tcPr>
            <w:tcW w:w="9360" w:type="dxa"/>
            <w:gridSpan w:val="3"/>
          </w:tcPr>
          <w:p w14:paraId="3A3AB1CC" w14:textId="77777777" w:rsidR="00AC1B40" w:rsidRDefault="00AC1B40" w:rsidP="00AC1B40">
            <w:pPr>
              <w:rPr>
                <w:rFonts w:ascii="Times" w:hAnsi="Times" w:cs="Times New Roman"/>
              </w:rPr>
            </w:pPr>
          </w:p>
          <w:p w14:paraId="78C3A145" w14:textId="77777777" w:rsidR="00A218B6" w:rsidRPr="00AC1B40" w:rsidRDefault="001826DE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</w:rPr>
              <w:t>Walt grew 2</w:t>
            </w:r>
            <w:r w:rsidR="00A218B6" w:rsidRPr="00AC1B40">
              <w:rPr>
                <w:rFonts w:ascii="Times" w:hAnsi="Times" w:cs="Times New Roman"/>
              </w:rPr>
              <w:t xml:space="preserve"> centimeters </w:t>
            </w:r>
            <w:r w:rsidRPr="00AC1B40">
              <w:rPr>
                <w:rFonts w:ascii="Times" w:hAnsi="Times" w:cs="Times New Roman"/>
              </w:rPr>
              <w:t>every month</w:t>
            </w:r>
            <w:r w:rsidR="00A218B6" w:rsidRPr="00AC1B40">
              <w:rPr>
                <w:rFonts w:ascii="Times" w:hAnsi="Times" w:cs="Times New Roman"/>
              </w:rPr>
              <w:t xml:space="preserve">. He is now 1.6 m tall. </w:t>
            </w:r>
            <w:r w:rsidR="00AC1B40" w:rsidRPr="00AC1B40">
              <w:rPr>
                <w:rFonts w:ascii="Times" w:hAnsi="Times" w:cs="Times New Roman"/>
              </w:rPr>
              <w:t xml:space="preserve">How long did it take him to get that tall? </w:t>
            </w:r>
            <w:r w:rsidR="00A218B6" w:rsidRPr="00AC1B40">
              <w:rPr>
                <w:rFonts w:ascii="Times" w:hAnsi="Times" w:cs="Times New Roman"/>
              </w:rPr>
              <w:t xml:space="preserve"> </w:t>
            </w:r>
          </w:p>
        </w:tc>
      </w:tr>
      <w:tr w:rsidR="00A218B6" w:rsidRPr="00AC1B40" w14:paraId="76E8ABF0" w14:textId="77777777" w:rsidTr="00AC1B40">
        <w:trPr>
          <w:gridAfter w:val="2"/>
          <w:wAfter w:w="171" w:type="dxa"/>
          <w:trHeight w:val="935"/>
          <w:jc w:val="center"/>
        </w:trPr>
        <w:tc>
          <w:tcPr>
            <w:tcW w:w="9360" w:type="dxa"/>
            <w:gridSpan w:val="3"/>
          </w:tcPr>
          <w:p w14:paraId="446E755E" w14:textId="77777777" w:rsidR="00AC1B40" w:rsidRPr="00AC1B40" w:rsidRDefault="00AC1B40" w:rsidP="00AC1B40">
            <w:pPr>
              <w:rPr>
                <w:rFonts w:ascii="Times" w:hAnsi="Times" w:cs="Times New Roman"/>
                <w:color w:val="2A2A2A"/>
              </w:rPr>
            </w:pPr>
          </w:p>
          <w:p w14:paraId="5C997003" w14:textId="77777777" w:rsidR="00AC1B40" w:rsidRPr="00AC1B40" w:rsidRDefault="00AC1B40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color w:val="2A2A2A"/>
              </w:rPr>
              <w:t>How far will a</w:t>
            </w:r>
            <w:r w:rsidRPr="00AC1B40">
              <w:rPr>
                <w:rFonts w:ascii="Times" w:hAnsi="Times" w:cs="Times New Roman"/>
                <w:color w:val="2A2A2A"/>
              </w:rPr>
              <w:t xml:space="preserve"> car go in 93</w:t>
            </w:r>
            <w:r w:rsidRPr="00AC1B40">
              <w:rPr>
                <w:rFonts w:ascii="Times" w:hAnsi="Times" w:cs="Times New Roman"/>
                <w:color w:val="2A2A2A"/>
              </w:rPr>
              <w:t xml:space="preserve"> minutes if</w:t>
            </w:r>
            <w:r w:rsidRPr="00AC1B40">
              <w:rPr>
                <w:rFonts w:ascii="Times" w:hAnsi="Times" w:cs="Times New Roman"/>
                <w:color w:val="2A2A2A"/>
              </w:rPr>
              <w:t xml:space="preserve"> it is traveling at a rate of 62</w:t>
            </w:r>
            <w:r w:rsidRPr="00AC1B40">
              <w:rPr>
                <w:rFonts w:ascii="Times" w:hAnsi="Times" w:cs="Times New Roman"/>
                <w:color w:val="2A2A2A"/>
              </w:rPr>
              <w:t xml:space="preserve"> mi/</w:t>
            </w:r>
            <w:proofErr w:type="spellStart"/>
            <w:r w:rsidRPr="00AC1B40">
              <w:rPr>
                <w:rFonts w:ascii="Times" w:hAnsi="Times" w:cs="Times New Roman"/>
                <w:color w:val="2A2A2A"/>
              </w:rPr>
              <w:t>hr</w:t>
            </w:r>
            <w:proofErr w:type="spellEnd"/>
            <w:r w:rsidRPr="00AC1B40">
              <w:rPr>
                <w:rFonts w:ascii="Times" w:hAnsi="Times" w:cs="Times New Roman"/>
                <w:color w:val="2A2A2A"/>
              </w:rPr>
              <w:t>?</w:t>
            </w:r>
          </w:p>
          <w:p w14:paraId="056B0D44" w14:textId="77777777" w:rsidR="00A218B6" w:rsidRPr="00AC1B40" w:rsidRDefault="00A218B6" w:rsidP="00AC1B40">
            <w:pPr>
              <w:rPr>
                <w:rFonts w:ascii="Times" w:hAnsi="Times" w:cs="Times New Roman"/>
              </w:rPr>
            </w:pPr>
          </w:p>
        </w:tc>
      </w:tr>
      <w:tr w:rsidR="00A218B6" w:rsidRPr="00AC1B40" w14:paraId="604648FC" w14:textId="77777777" w:rsidTr="00AC1B40">
        <w:trPr>
          <w:gridAfter w:val="2"/>
          <w:wAfter w:w="171" w:type="dxa"/>
          <w:trHeight w:val="90"/>
          <w:jc w:val="center"/>
        </w:trPr>
        <w:tc>
          <w:tcPr>
            <w:tcW w:w="9360" w:type="dxa"/>
            <w:gridSpan w:val="3"/>
          </w:tcPr>
          <w:p w14:paraId="571905E8" w14:textId="77777777" w:rsidR="00AC1B40" w:rsidRDefault="00AC1B40" w:rsidP="00AC1B40">
            <w:pPr>
              <w:rPr>
                <w:rFonts w:ascii="Times" w:hAnsi="Times" w:cs="Times New Roman"/>
              </w:rPr>
            </w:pPr>
          </w:p>
          <w:p w14:paraId="76046886" w14:textId="77777777" w:rsidR="00A218B6" w:rsidRPr="00AC1B40" w:rsidRDefault="00A218B6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</w:rPr>
              <w:t xml:space="preserve">Peter is overweight. He is 105 kg. His aim is to lose 500 g per week. If he manages this, how many </w:t>
            </w:r>
            <w:r w:rsidR="00AC1B40" w:rsidRPr="00AC1B40">
              <w:rPr>
                <w:rFonts w:ascii="Times" w:hAnsi="Times" w:cs="Times New Roman"/>
              </w:rPr>
              <w:t>days</w:t>
            </w:r>
            <w:r w:rsidRPr="00AC1B40">
              <w:rPr>
                <w:rFonts w:ascii="Times" w:hAnsi="Times" w:cs="Times New Roman"/>
              </w:rPr>
              <w:t xml:space="preserve"> will it be until he is 90 kg?</w:t>
            </w:r>
          </w:p>
          <w:p w14:paraId="222AD551" w14:textId="77777777" w:rsidR="00A218B6" w:rsidRPr="00AC1B40" w:rsidRDefault="00A218B6" w:rsidP="00AC1B40">
            <w:pPr>
              <w:rPr>
                <w:rFonts w:ascii="Times" w:hAnsi="Times" w:cs="Times New Roman"/>
              </w:rPr>
            </w:pPr>
          </w:p>
        </w:tc>
      </w:tr>
      <w:tr w:rsidR="001826DE" w:rsidRPr="00AC1B40" w14:paraId="79C5B36A" w14:textId="77777777" w:rsidTr="00AC1B40">
        <w:tblPrEx>
          <w:jc w:val="left"/>
        </w:tblPrEx>
        <w:trPr>
          <w:gridBefore w:val="2"/>
          <w:wBefore w:w="171" w:type="dxa"/>
          <w:trHeight w:val="935"/>
        </w:trPr>
        <w:tc>
          <w:tcPr>
            <w:tcW w:w="9360" w:type="dxa"/>
            <w:gridSpan w:val="3"/>
          </w:tcPr>
          <w:p w14:paraId="036ACD1C" w14:textId="77777777" w:rsidR="00AC1B40" w:rsidRPr="00AC1B40" w:rsidRDefault="00AC1B40" w:rsidP="00AC1B40">
            <w:pPr>
              <w:rPr>
                <w:rFonts w:ascii="Times" w:hAnsi="Times" w:cs="Times New Roman"/>
                <w:color w:val="2A2A2A"/>
              </w:rPr>
            </w:pPr>
          </w:p>
          <w:p w14:paraId="334B4B51" w14:textId="77777777" w:rsidR="00AC1B40" w:rsidRPr="00AC1B40" w:rsidRDefault="00AC1B40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color w:val="2A2A2A"/>
              </w:rPr>
              <w:t xml:space="preserve">A student runs 2 meters/sec.  How </w:t>
            </w:r>
            <w:r w:rsidRPr="00AC1B40">
              <w:rPr>
                <w:rFonts w:ascii="Times" w:hAnsi="Times" w:cs="Times New Roman"/>
                <w:color w:val="2A2A2A"/>
              </w:rPr>
              <w:t>many minutes</w:t>
            </w:r>
            <w:r w:rsidRPr="00AC1B40">
              <w:rPr>
                <w:rFonts w:ascii="Times" w:hAnsi="Times" w:cs="Times New Roman"/>
                <w:color w:val="2A2A2A"/>
              </w:rPr>
              <w:t xml:space="preserve"> will it take the student to run 1 mile?</w:t>
            </w:r>
          </w:p>
          <w:p w14:paraId="6A953957" w14:textId="77777777" w:rsidR="001826DE" w:rsidRPr="00AC1B40" w:rsidRDefault="001826DE" w:rsidP="00AC1B40">
            <w:pPr>
              <w:rPr>
                <w:rFonts w:ascii="Times" w:hAnsi="Times" w:cs="Times New Roman"/>
              </w:rPr>
            </w:pPr>
          </w:p>
        </w:tc>
      </w:tr>
      <w:tr w:rsidR="001826DE" w:rsidRPr="00AC1B40" w14:paraId="30F75264" w14:textId="77777777" w:rsidTr="00AC1B40">
        <w:tblPrEx>
          <w:jc w:val="left"/>
        </w:tblPrEx>
        <w:trPr>
          <w:gridBefore w:val="2"/>
          <w:wBefore w:w="171" w:type="dxa"/>
          <w:trHeight w:val="90"/>
        </w:trPr>
        <w:tc>
          <w:tcPr>
            <w:tcW w:w="9360" w:type="dxa"/>
            <w:gridSpan w:val="3"/>
          </w:tcPr>
          <w:p w14:paraId="3080F088" w14:textId="77777777" w:rsidR="00AC1B40" w:rsidRDefault="00AC1B40" w:rsidP="00AC1B40">
            <w:pPr>
              <w:rPr>
                <w:rFonts w:ascii="Times" w:hAnsi="Times" w:cs="Times New Roman"/>
                <w:color w:val="000000"/>
              </w:rPr>
            </w:pPr>
          </w:p>
          <w:p w14:paraId="5D98512B" w14:textId="77777777" w:rsidR="00AC1B40" w:rsidRPr="00AC1B40" w:rsidRDefault="00AC1B40" w:rsidP="00AC1B40">
            <w:pPr>
              <w:rPr>
                <w:rFonts w:ascii="Times" w:hAnsi="Times" w:cs="Times New Roman"/>
              </w:rPr>
            </w:pPr>
            <w:r w:rsidRPr="00AC1B40">
              <w:rPr>
                <w:rFonts w:ascii="Times" w:hAnsi="Times" w:cs="Times New Roman"/>
                <w:color w:val="000000"/>
              </w:rPr>
              <w:t xml:space="preserve">What is the average speed of an </w:t>
            </w:r>
            <w:proofErr w:type="gramStart"/>
            <w:r w:rsidRPr="00AC1B40">
              <w:rPr>
                <w:rFonts w:ascii="Times" w:hAnsi="Times" w:cs="Times New Roman"/>
                <w:color w:val="000000"/>
              </w:rPr>
              <w:t>object which</w:t>
            </w:r>
            <w:proofErr w:type="gramEnd"/>
            <w:r w:rsidRPr="00AC1B40">
              <w:rPr>
                <w:rFonts w:ascii="Times" w:hAnsi="Times" w:cs="Times New Roman"/>
                <w:color w:val="000000"/>
              </w:rPr>
              <w:t xml:space="preserve"> moves 10 kilometers (km) in 30 minutes? Write your answer in </w:t>
            </w:r>
            <w:r w:rsidRPr="00AC1B40">
              <w:rPr>
                <w:rFonts w:ascii="Times" w:hAnsi="Times" w:cs="Times New Roman"/>
                <w:color w:val="000000"/>
              </w:rPr>
              <w:t>miles/hour</w:t>
            </w:r>
            <w:r w:rsidRPr="00AC1B40">
              <w:rPr>
                <w:rFonts w:ascii="Times" w:hAnsi="Times" w:cs="Times New Roman"/>
                <w:color w:val="000000"/>
              </w:rPr>
              <w:t xml:space="preserve">.  </w:t>
            </w:r>
          </w:p>
          <w:p w14:paraId="376ECE91" w14:textId="77777777" w:rsidR="001826DE" w:rsidRPr="00AC1B40" w:rsidRDefault="001826DE" w:rsidP="00AC1B40">
            <w:pPr>
              <w:rPr>
                <w:rFonts w:ascii="Times" w:hAnsi="Times" w:cs="Times New Roman"/>
              </w:rPr>
            </w:pPr>
          </w:p>
        </w:tc>
      </w:tr>
    </w:tbl>
    <w:p w14:paraId="1B208545" w14:textId="77777777" w:rsidR="009034C9" w:rsidRPr="00AC1B40" w:rsidRDefault="009034C9" w:rsidP="00AC1B40">
      <w:pPr>
        <w:rPr>
          <w:rFonts w:ascii="Times" w:hAnsi="Times"/>
        </w:rPr>
      </w:pPr>
      <w:bookmarkStart w:id="0" w:name="_GoBack"/>
      <w:bookmarkEnd w:id="0"/>
    </w:p>
    <w:sectPr w:rsidR="009034C9" w:rsidRPr="00AC1B40" w:rsidSect="00AC1B40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1B36"/>
    <w:multiLevelType w:val="multilevel"/>
    <w:tmpl w:val="56B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6"/>
    <w:rsid w:val="001826DE"/>
    <w:rsid w:val="004A3BDC"/>
    <w:rsid w:val="005754EE"/>
    <w:rsid w:val="009034C9"/>
    <w:rsid w:val="00A218B6"/>
    <w:rsid w:val="00AC1B40"/>
    <w:rsid w:val="00D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88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18B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218B6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18B6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A218B6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A2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B40"/>
    <w:pPr>
      <w:ind w:left="720"/>
      <w:contextualSpacing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18B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218B6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18B6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A218B6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A2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B40"/>
    <w:pPr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3</cp:revision>
  <dcterms:created xsi:type="dcterms:W3CDTF">2016-11-28T02:44:00Z</dcterms:created>
  <dcterms:modified xsi:type="dcterms:W3CDTF">2016-11-28T04:50:00Z</dcterms:modified>
</cp:coreProperties>
</file>